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A456EE">
        <w:trPr>
          <w:cantSplit/>
        </w:trPr>
        <w:tc>
          <w:tcPr>
            <w:tcW w:w="2826" w:type="dxa"/>
            <w:gridSpan w:val="2"/>
          </w:tcPr>
          <w:p w:rsidR="00A456EE" w:rsidRDefault="00A456EE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A456EE">
        <w:trPr>
          <w:cantSplit/>
        </w:trPr>
        <w:tc>
          <w:tcPr>
            <w:tcW w:w="314" w:type="dxa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A456EE" w:rsidRDefault="00F74B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A456EE">
        <w:trPr>
          <w:cantSplit/>
        </w:trPr>
        <w:tc>
          <w:tcPr>
            <w:tcW w:w="2826" w:type="dxa"/>
            <w:gridSpan w:val="2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A456EE">
        <w:trPr>
          <w:cantSplit/>
        </w:trPr>
        <w:tc>
          <w:tcPr>
            <w:tcW w:w="2826" w:type="dxa"/>
            <w:gridSpan w:val="2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A456EE">
        <w:trPr>
          <w:cantSplit/>
        </w:trPr>
        <w:tc>
          <w:tcPr>
            <w:tcW w:w="2826" w:type="dxa"/>
            <w:gridSpan w:val="2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A456EE">
        <w:trPr>
          <w:cantSplit/>
        </w:trPr>
        <w:tc>
          <w:tcPr>
            <w:tcW w:w="2826" w:type="dxa"/>
            <w:gridSpan w:val="2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A456EE" w:rsidRDefault="00A456EE">
      <w:pPr>
        <w:sectPr w:rsidR="00A456EE" w:rsidSect="00AB6107">
          <w:headerReference w:type="default" r:id="rId8"/>
          <w:footerReference w:type="default" r:id="rId9"/>
          <w:pgSz w:w="16835" w:h="11903" w:orient="landscape"/>
          <w:pgMar w:top="566" w:right="568" w:bottom="851" w:left="566" w:header="566" w:footer="851" w:gutter="0"/>
          <w:pgNumType w:start="472"/>
          <w:cols w:space="708"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A456EE">
        <w:trPr>
          <w:cantSplit/>
        </w:trPr>
        <w:tc>
          <w:tcPr>
            <w:tcW w:w="15701" w:type="dxa"/>
            <w:gridSpan w:val="4"/>
          </w:tcPr>
          <w:p w:rsidR="00A456EE" w:rsidRDefault="00A456E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A456EE">
        <w:trPr>
          <w:cantSplit/>
        </w:trPr>
        <w:tc>
          <w:tcPr>
            <w:tcW w:w="2826" w:type="dxa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7" w:type="dxa"/>
          </w:tcPr>
          <w:p w:rsidR="00A456EE" w:rsidRDefault="00A456E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0049" w:type="dxa"/>
          </w:tcPr>
          <w:p w:rsidR="00A456EE" w:rsidRDefault="00A456E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</w:tr>
      <w:tr w:rsidR="00A456EE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A456EE" w:rsidRDefault="00A456E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A456EE" w:rsidRDefault="00A456EE">
      <w:pPr>
        <w:sectPr w:rsidR="00A456E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5"/>
        <w:gridCol w:w="2355"/>
        <w:gridCol w:w="2355"/>
        <w:gridCol w:w="2355"/>
        <w:gridCol w:w="2356"/>
      </w:tblGrid>
      <w:tr w:rsidR="00A456EE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:rsidR="00A456EE" w:rsidRDefault="00F74BB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A456EE" w:rsidRDefault="00A456EE">
      <w:pPr>
        <w:sectPr w:rsidR="00A456E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4"/>
        <w:gridCol w:w="2355"/>
        <w:gridCol w:w="2355"/>
        <w:gridCol w:w="2355"/>
        <w:gridCol w:w="2356"/>
      </w:tblGrid>
      <w:tr w:rsidR="00A456EE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41 664 651,91-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6 817 999 126,15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7 218 190 660,80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441 856 186,56-</w:t>
            </w:r>
          </w:p>
        </w:tc>
      </w:tr>
      <w:tr w:rsidR="00A456EE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1 554 514 683,63-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1 194 996 839,89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2 075 827 864,99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2 435 345 708,73-</w:t>
            </w: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764 663 263,74-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66 728 319,57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543 209 571,40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1 241 144 515,57-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56 663 364,33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523 202 491,49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484 956,45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585 532,77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4 451 837,20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4 114 099,62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8 400 969,63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4 880 366,40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7 154 273,08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1 167 220 581,58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1 092 910 888,85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1 497 958 398,88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762 173 071,55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953 269 189,57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1 092 910 888,85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516 395 159,80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120 901,18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22 558 665,69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5 614 482,64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812C90"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2 041 706 204,40-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Pr="00812C90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812C90">
              <w:rPr>
                <w:rFonts w:ascii="Arial" w:hAnsi="Arial"/>
                <w:b/>
                <w:sz w:val="16"/>
              </w:rPr>
              <w:t>2 041 706 204,40-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31 382 178,36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31 382 178,36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31 382 178,36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31 382 178,36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84 634 202,93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3 975 453,11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3 277 716,35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85 331 939,69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3 975 453,11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3 277 716,35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A456EE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50 352 111,48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71 985 816,92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72 095 401,90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</w:tr>
      <w:tr w:rsidR="00A456EE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1 462 497 920,24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5 551 016 469,34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5 070 267 393,91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1 943 246 995,67</w:t>
            </w:r>
          </w:p>
        </w:tc>
      </w:tr>
      <w:tr w:rsidR="00A456EE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F74BB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A456EE" w:rsidRDefault="00A456E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F74BBD" w:rsidRDefault="00F74BBD"/>
    <w:sectPr w:rsidR="00F74BB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F6" w:rsidRDefault="009319F6">
      <w:pPr>
        <w:spacing w:after="0" w:line="240" w:lineRule="auto"/>
      </w:pPr>
      <w:r>
        <w:separator/>
      </w:r>
    </w:p>
  </w:endnote>
  <w:endnote w:type="continuationSeparator" w:id="0">
    <w:p w:rsidR="009319F6" w:rsidRDefault="0093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2544B" w:rsidRDefault="00C17EE6" w:rsidP="00A2544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A2544B">
            <w:rPr>
              <w:rFonts w:ascii="Arial" w:hAnsi="Arial"/>
              <w:i/>
              <w:sz w:val="14"/>
            </w:rPr>
            <w:t xml:space="preserve"> 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A2544B">
            <w:rPr>
              <w:rFonts w:ascii="Arial" w:hAnsi="Arial"/>
              <w:i/>
              <w:sz w:val="14"/>
            </w:rPr>
            <w:t>. 6. 2016</w:t>
          </w:r>
        </w:p>
        <w:p w:rsidR="00A2544B" w:rsidRDefault="00266DBD" w:rsidP="00A2544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  <w:r w:rsidR="00D72016">
            <w:rPr>
              <w:rFonts w:ascii="Arial" w:hAnsi="Arial"/>
              <w:i/>
              <w:sz w:val="14"/>
            </w:rPr>
            <w:t>.1. - R</w:t>
          </w:r>
          <w:r w:rsidR="00AB6107">
            <w:rPr>
              <w:rFonts w:ascii="Arial" w:hAnsi="Arial"/>
              <w:i/>
              <w:sz w:val="14"/>
            </w:rPr>
            <w:t>ozpočet</w:t>
          </w:r>
          <w:r w:rsidR="00A2544B">
            <w:rPr>
              <w:rFonts w:ascii="Arial" w:hAnsi="Arial"/>
              <w:i/>
              <w:sz w:val="14"/>
            </w:rPr>
            <w:t xml:space="preserve"> Olomouckého kraje 2015</w:t>
          </w:r>
          <w:r w:rsidR="00AB6107">
            <w:rPr>
              <w:rFonts w:ascii="Arial" w:hAnsi="Arial"/>
              <w:i/>
              <w:sz w:val="14"/>
            </w:rPr>
            <w:t xml:space="preserve"> – závěrečný účet</w:t>
          </w:r>
        </w:p>
        <w:p w:rsidR="00A456EE" w:rsidRDefault="00A2544B" w:rsidP="00A2544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20: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266DBD" w:rsidP="00266DBD">
          <w:pPr>
            <w:tabs>
              <w:tab w:val="left" w:pos="1140"/>
            </w:tabs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ab/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A2544B" w:rsidP="00AB610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F74BBD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F74BBD">
            <w:rPr>
              <w:rFonts w:ascii="Arial" w:hAnsi="Arial"/>
              <w:i/>
              <w:sz w:val="14"/>
            </w:rPr>
            <w:fldChar w:fldCharType="begin"/>
          </w:r>
          <w:r w:rsidR="00F74BBD">
            <w:rPr>
              <w:rFonts w:ascii="Arial" w:hAnsi="Arial"/>
              <w:i/>
              <w:sz w:val="14"/>
            </w:rPr>
            <w:instrText>PAGE</w:instrText>
          </w:r>
          <w:r w:rsidR="00F74BBD"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472</w:t>
          </w:r>
          <w:r w:rsidR="00F74BBD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B6107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10:30:14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10:30:14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10:30:14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10:30:14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E2089B" w:rsidRDefault="00E2089B" w:rsidP="00E208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E2089B" w:rsidRDefault="00E2089B" w:rsidP="00E208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A456EE" w:rsidRDefault="00E2089B" w:rsidP="00E208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20: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A456E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A2544B" w:rsidP="00AB610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F74BBD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F74BBD">
            <w:rPr>
              <w:rFonts w:ascii="Arial" w:hAnsi="Arial"/>
              <w:i/>
              <w:sz w:val="14"/>
            </w:rPr>
            <w:fldChar w:fldCharType="begin"/>
          </w:r>
          <w:r w:rsidR="00F74BBD">
            <w:rPr>
              <w:rFonts w:ascii="Arial" w:hAnsi="Arial"/>
              <w:i/>
              <w:sz w:val="14"/>
            </w:rPr>
            <w:instrText>PAGE</w:instrText>
          </w:r>
          <w:r w:rsidR="00F74BBD"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473</w:t>
          </w:r>
          <w:r w:rsidR="00F74BBD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B6107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A456EE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10:30:14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1758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F6" w:rsidRDefault="009319F6">
      <w:pPr>
        <w:spacing w:after="0" w:line="240" w:lineRule="auto"/>
      </w:pPr>
      <w:r>
        <w:separator/>
      </w:r>
    </w:p>
  </w:footnote>
  <w:footnote w:type="continuationSeparator" w:id="0">
    <w:p w:rsidR="009319F6" w:rsidRDefault="0093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A456EE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A456EE" w:rsidRDefault="00A456E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A456EE" w:rsidRDefault="00A456E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A456EE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A456EE" w:rsidRDefault="00A456E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A456EE" w:rsidRDefault="00A456E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A456EE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(30042015 16:57 / 201504281313)</w:t>
          </w:r>
        </w:p>
      </w:tc>
    </w:tr>
    <w:tr w:rsidR="00A456EE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A456EE" w:rsidRDefault="00A456E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0000ALV062HD</w:t>
          </w:r>
        </w:p>
      </w:tc>
    </w:tr>
    <w:tr w:rsidR="00A456EE">
      <w:trPr>
        <w:cantSplit/>
      </w:trPr>
      <w:tc>
        <w:tcPr>
          <w:tcW w:w="2826" w:type="dxa"/>
          <w:gridSpan w:val="2"/>
        </w:tcPr>
        <w:p w:rsidR="00A456EE" w:rsidRDefault="00A456EE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5" w:type="dxa"/>
          <w:gridSpan w:val="3"/>
        </w:tcPr>
        <w:p w:rsidR="00A456EE" w:rsidRDefault="00F74BBD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A456EE">
      <w:trPr>
        <w:cantSplit/>
      </w:trPr>
      <w:tc>
        <w:tcPr>
          <w:tcW w:w="314" w:type="dxa"/>
        </w:tcPr>
        <w:p w:rsidR="00A456EE" w:rsidRDefault="00A456E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A456EE" w:rsidRDefault="00F74BBD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3"/>
        </w:tcPr>
        <w:p w:rsidR="00A456EE" w:rsidRDefault="00F74BBD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A456EE">
      <w:trPr>
        <w:cantSplit/>
      </w:trPr>
      <w:tc>
        <w:tcPr>
          <w:tcW w:w="2826" w:type="dxa"/>
          <w:gridSpan w:val="2"/>
        </w:tcPr>
        <w:p w:rsidR="00A456EE" w:rsidRDefault="00A456E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A456EE" w:rsidRDefault="00F74BB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  <w:gridSpan w:val="2"/>
        </w:tcPr>
        <w:p w:rsidR="00A456EE" w:rsidRDefault="00F74BB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A456EE">
      <w:trPr>
        <w:cantSplit/>
      </w:trPr>
      <w:tc>
        <w:tcPr>
          <w:tcW w:w="2826" w:type="dxa"/>
          <w:gridSpan w:val="2"/>
        </w:tcPr>
        <w:p w:rsidR="00A456EE" w:rsidRDefault="00A456E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A456EE" w:rsidRDefault="00F74BB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  <w:gridSpan w:val="2"/>
        </w:tcPr>
        <w:p w:rsidR="00A456EE" w:rsidRDefault="00F74BB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A456EE">
      <w:trPr>
        <w:cantSplit/>
      </w:trPr>
      <w:tc>
        <w:tcPr>
          <w:tcW w:w="2826" w:type="dxa"/>
          <w:gridSpan w:val="2"/>
        </w:tcPr>
        <w:p w:rsidR="00A456EE" w:rsidRDefault="00A456E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A456EE" w:rsidRDefault="00F74BB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  <w:gridSpan w:val="2"/>
        </w:tcPr>
        <w:p w:rsidR="00A456EE" w:rsidRDefault="00F74BB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F74BBD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A456EE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(30042015 16:57 / 201504281313)</w:t>
          </w:r>
        </w:p>
      </w:tc>
    </w:tr>
    <w:tr w:rsidR="00A456EE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A456EE" w:rsidRDefault="00A456E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0000ALV062HD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F74BBD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4"/>
      <w:gridCol w:w="1570"/>
      <w:gridCol w:w="785"/>
      <w:gridCol w:w="2355"/>
      <w:gridCol w:w="2355"/>
      <w:gridCol w:w="2356"/>
    </w:tblGrid>
    <w:tr w:rsidR="00A456EE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A456EE" w:rsidRDefault="00A456E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A456EE" w:rsidRDefault="00A456E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A456EE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A456EE" w:rsidRDefault="00A456E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A456EE" w:rsidRDefault="00A456E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A456EE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54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A456EE" w:rsidRDefault="00F74BB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A456EE" w:rsidRDefault="00F74BB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F74BB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56EE"/>
    <w:rsid w:val="00266DBD"/>
    <w:rsid w:val="00317588"/>
    <w:rsid w:val="003710A7"/>
    <w:rsid w:val="003C1DD2"/>
    <w:rsid w:val="004918BD"/>
    <w:rsid w:val="00605F11"/>
    <w:rsid w:val="00812C90"/>
    <w:rsid w:val="009319F6"/>
    <w:rsid w:val="00A2544B"/>
    <w:rsid w:val="00A456EE"/>
    <w:rsid w:val="00AB6107"/>
    <w:rsid w:val="00C17EE6"/>
    <w:rsid w:val="00CE5CA9"/>
    <w:rsid w:val="00D23A83"/>
    <w:rsid w:val="00D72016"/>
    <w:rsid w:val="00E2089B"/>
    <w:rsid w:val="00E337CE"/>
    <w:rsid w:val="00F2042A"/>
    <w:rsid w:val="00F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44B"/>
  </w:style>
  <w:style w:type="paragraph" w:styleId="Zpat">
    <w:name w:val="footer"/>
    <w:basedOn w:val="Normln"/>
    <w:link w:val="ZpatChar"/>
    <w:uiPriority w:val="99"/>
    <w:unhideWhenUsed/>
    <w:rsid w:val="00A2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44B"/>
  </w:style>
  <w:style w:type="paragraph" w:styleId="Textbubliny">
    <w:name w:val="Balloon Text"/>
    <w:basedOn w:val="Normln"/>
    <w:link w:val="TextbublinyChar"/>
    <w:uiPriority w:val="99"/>
    <w:semiHidden/>
    <w:unhideWhenUsed/>
    <w:rsid w:val="0037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44B"/>
  </w:style>
  <w:style w:type="paragraph" w:styleId="Zpat">
    <w:name w:val="footer"/>
    <w:basedOn w:val="Normln"/>
    <w:link w:val="ZpatChar"/>
    <w:uiPriority w:val="99"/>
    <w:unhideWhenUsed/>
    <w:rsid w:val="00A2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44B"/>
  </w:style>
  <w:style w:type="paragraph" w:styleId="Textbubliny">
    <w:name w:val="Balloon Text"/>
    <w:basedOn w:val="Normln"/>
    <w:link w:val="TextbublinyChar"/>
    <w:uiPriority w:val="99"/>
    <w:semiHidden/>
    <w:unhideWhenUsed/>
    <w:rsid w:val="0037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1963</Characters>
  <Application>Microsoft Office Word</Application>
  <DocSecurity>0</DocSecurity>
  <Lines>327</Lines>
  <Paragraphs>277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8</cp:revision>
  <cp:lastPrinted>2016-06-01T12:26:00Z</cp:lastPrinted>
  <dcterms:created xsi:type="dcterms:W3CDTF">2016-05-26T10:59:00Z</dcterms:created>
  <dcterms:modified xsi:type="dcterms:W3CDTF">2016-06-01T12:26:00Z</dcterms:modified>
</cp:coreProperties>
</file>